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A6881" w14:textId="77777777" w:rsidR="00594347" w:rsidRPr="004209EC" w:rsidRDefault="00594347" w:rsidP="00594347">
      <w:pPr>
        <w:rPr>
          <w:b/>
          <w:bCs/>
          <w:sz w:val="40"/>
          <w:szCs w:val="40"/>
        </w:rPr>
      </w:pPr>
      <w:r w:rsidRPr="004209EC">
        <w:rPr>
          <w:b/>
          <w:bCs/>
          <w:sz w:val="40"/>
          <w:szCs w:val="40"/>
        </w:rPr>
        <w:t>Troop 32’s Legacy in International Scouting</w:t>
      </w:r>
    </w:p>
    <w:p w14:paraId="00B7D43D" w14:textId="77777777" w:rsidR="00594347" w:rsidRPr="00594347" w:rsidRDefault="00594347" w:rsidP="00594347">
      <w:r w:rsidRPr="00594347">
        <w:rPr>
          <w:b/>
          <w:bCs/>
        </w:rPr>
        <w:t>“There Are No More Horizons T32 Won’t Tackle!”</w:t>
      </w:r>
    </w:p>
    <w:p w14:paraId="2755E48E" w14:textId="371F0E76" w:rsidR="00594347" w:rsidRPr="00594347" w:rsidRDefault="00594347" w:rsidP="00594347">
      <w:r w:rsidRPr="00594347">
        <w:t>Troop 32 has built a legacy of Scouting that stretches beyond Fort Worth, beyond Texas, and beyond the United States. Through Jamborees, pilgrimages, exchanges, and friendships, Troop 32 has carried its values of faith, service, and adventure into the global Scouting movement.</w:t>
      </w:r>
      <w:r w:rsidR="007E17A4">
        <w:t xml:space="preserve">   (Note:   </w:t>
      </w:r>
      <w:proofErr w:type="gramStart"/>
      <w:r w:rsidR="007E17A4">
        <w:t xml:space="preserve">see  </w:t>
      </w:r>
      <w:r w:rsidR="007E17A4" w:rsidRPr="00D3611D">
        <w:rPr>
          <w:b/>
          <w:bCs/>
        </w:rPr>
        <w:t>Troop</w:t>
      </w:r>
      <w:proofErr w:type="gramEnd"/>
      <w:r w:rsidR="007E17A4" w:rsidRPr="00D3611D">
        <w:rPr>
          <w:b/>
          <w:bCs/>
        </w:rPr>
        <w:t xml:space="preserve"> 32 International </w:t>
      </w:r>
      <w:r w:rsidR="007E17A4">
        <w:rPr>
          <w:b/>
          <w:bCs/>
        </w:rPr>
        <w:t xml:space="preserve">Trips and </w:t>
      </w:r>
      <w:r w:rsidR="007E17A4" w:rsidRPr="00D3611D">
        <w:rPr>
          <w:b/>
          <w:bCs/>
        </w:rPr>
        <w:t>Scouting</w:t>
      </w:r>
      <w:r w:rsidR="007E17A4">
        <w:rPr>
          <w:b/>
          <w:bCs/>
        </w:rPr>
        <w:t xml:space="preserve"> Award</w:t>
      </w:r>
      <w:r w:rsidR="007E17A4" w:rsidRPr="00D3611D">
        <w:rPr>
          <w:b/>
          <w:bCs/>
        </w:rPr>
        <w:t xml:space="preserve"> Highlights</w:t>
      </w:r>
      <w:r w:rsidR="007E17A4">
        <w:rPr>
          <w:b/>
          <w:bCs/>
        </w:rPr>
        <w:t xml:space="preserve"> </w:t>
      </w:r>
      <w:r w:rsidR="007E17A4" w:rsidRPr="007E17A4">
        <w:t>at bottom</w:t>
      </w:r>
      <w:r w:rsidR="007E17A4">
        <w:rPr>
          <w:b/>
          <w:bCs/>
        </w:rPr>
        <w:t>)</w:t>
      </w:r>
    </w:p>
    <w:p w14:paraId="252DDE80" w14:textId="77777777" w:rsidR="00594347" w:rsidRPr="00594347" w:rsidRDefault="00594347" w:rsidP="00594347">
      <w:pPr>
        <w:rPr>
          <w:b/>
          <w:bCs/>
        </w:rPr>
      </w:pPr>
      <w:r w:rsidRPr="00594347">
        <w:rPr>
          <w:b/>
          <w:bCs/>
        </w:rPr>
        <w:t>Early Glimpses of the World Stage</w:t>
      </w:r>
    </w:p>
    <w:p w14:paraId="6BBD9B58" w14:textId="77777777" w:rsidR="00594347" w:rsidRPr="00594347" w:rsidRDefault="00594347" w:rsidP="00594347">
      <w:r w:rsidRPr="00594347">
        <w:t>In 1955, the 8th World Scout Jamboree in Niagara-on-the-Lake, Ontario marked Scouting’s first major gathering outside Europe. Troop 32’s archives hold film reels of Baden-Powell and Niagara Falls, suggesting that longtime Scoutmaster J.E. Gillespie may have witnessed the event. Just over a decade later, Troop 32’s international ties deepened when Gillespie, along with Bill Creed and Frank Bernat, attended the 1967 World Jamboree at Farragut State Park in Idaho.</w:t>
      </w:r>
    </w:p>
    <w:p w14:paraId="63FD620F" w14:textId="77777777" w:rsidR="00594347" w:rsidRPr="00594347" w:rsidRDefault="00594347" w:rsidP="00594347">
      <w:r w:rsidRPr="00594347">
        <w:t>By 1983, Assistant Scoutmaster Irene Herring was serving on staff at the 15th World Jamboree in Kananaskis, Alberta, further linking Troop 32 to the global movement.</w:t>
      </w:r>
    </w:p>
    <w:p w14:paraId="0AA7CF04" w14:textId="77777777" w:rsidR="00594347" w:rsidRPr="00594347" w:rsidRDefault="00594347" w:rsidP="00594347">
      <w:pPr>
        <w:rPr>
          <w:b/>
          <w:bCs/>
        </w:rPr>
      </w:pPr>
      <w:r w:rsidRPr="00594347">
        <w:rPr>
          <w:b/>
          <w:bCs/>
        </w:rPr>
        <w:t>A Modern Era of International Friendship</w:t>
      </w:r>
    </w:p>
    <w:p w14:paraId="62BD7FB4" w14:textId="581469CF" w:rsidR="00594347" w:rsidRPr="00594347" w:rsidRDefault="00594347" w:rsidP="00594347">
      <w:r w:rsidRPr="00594347">
        <w:t xml:space="preserve">Troop 32’s international legacy found fresh momentum in </w:t>
      </w:r>
      <w:r w:rsidR="000B0483">
        <w:t>1998</w:t>
      </w:r>
      <w:r w:rsidRPr="00594347">
        <w:t xml:space="preserve"> when Arthur Ryan, longtime Troop Committee Chair, encountered Japanese Scouters during a business trip in Tokyo. His chance meeting outside</w:t>
      </w:r>
      <w:r w:rsidR="000B0483">
        <w:t xml:space="preserve"> a Catholic</w:t>
      </w:r>
      <w:r w:rsidRPr="00594347">
        <w:t xml:space="preserve"> church sparked an exchange of uniforms and a bond that later inspired Troop 32 to host Scouts from Japan.</w:t>
      </w:r>
    </w:p>
    <w:p w14:paraId="1AD8FF86" w14:textId="77777777" w:rsidR="00594347" w:rsidRPr="00594347" w:rsidRDefault="00594347" w:rsidP="00594347">
      <w:r w:rsidRPr="00594347">
        <w:t xml:space="preserve">This seed of friendship bore fruit in 2012, when Japanese Catholic Scouts first joined Troop 32’s </w:t>
      </w:r>
      <w:r w:rsidRPr="00594347">
        <w:rPr>
          <w:i/>
          <w:iCs/>
        </w:rPr>
        <w:t>Footsteps of the Saints Pilgrimage</w:t>
      </w:r>
      <w:r w:rsidRPr="00594347">
        <w:t xml:space="preserve"> at Philmont. The impact was extraordinary. Together, Japanese and American Scouts prayed the Rosary in multiple languages, exchanged patches, and built a cultural and spiritual bridge across the Pacific. One Japanese participant, Seikichi Yashiro, later credited the experience with confirming his decision to remain Catholic in a country where Catholics are less than one percent of the population.</w:t>
      </w:r>
    </w:p>
    <w:p w14:paraId="11CF7712" w14:textId="77777777" w:rsidR="00594347" w:rsidRPr="00594347" w:rsidRDefault="00594347" w:rsidP="00594347">
      <w:r w:rsidRPr="00594347">
        <w:t>Troop 32 also created a “Living Rosary” program, sending 300 rosary kits to Japan. Unbeknownst to the Troop, this became the foundation of the very first Catholic Scouting program in Japan — an international milestone rooted in a small act of generosity from Texas Scouts.</w:t>
      </w:r>
    </w:p>
    <w:p w14:paraId="5F17BAA4" w14:textId="77777777" w:rsidR="00594347" w:rsidRPr="00594347" w:rsidRDefault="00594347" w:rsidP="00594347">
      <w:pPr>
        <w:rPr>
          <w:b/>
          <w:bCs/>
        </w:rPr>
      </w:pPr>
      <w:r w:rsidRPr="00594347">
        <w:rPr>
          <w:b/>
          <w:bCs/>
        </w:rPr>
        <w:t>Building International Pilgrimages</w:t>
      </w:r>
    </w:p>
    <w:p w14:paraId="2C5FFBE6" w14:textId="77777777" w:rsidR="00594347" w:rsidRPr="00594347" w:rsidRDefault="00594347" w:rsidP="00594347">
      <w:r w:rsidRPr="00594347">
        <w:t>The Pilgrimage tradition flourished, with Japanese Scouts returning in 2014, 2016, 2018, and 2024. Highlights included visits with BSA Chief Scout Executives at the National Scouting Museum, shared climbs up mountains, and life-long friendships formed between families across two continents.</w:t>
      </w:r>
    </w:p>
    <w:p w14:paraId="0CEBCD96" w14:textId="77777777" w:rsidR="000B0483" w:rsidRDefault="00594347" w:rsidP="00594347">
      <w:r w:rsidRPr="00594347">
        <w:t xml:space="preserve">In 2016, Troop 32 Scout Josh Robbins represented the Diocese of Fort Worth at the Asia-Pacific Jamboree at the foot of Mount Fuji — where he climbed to the summit in six hours. </w:t>
      </w:r>
    </w:p>
    <w:p w14:paraId="794F639E" w14:textId="40A4964C" w:rsidR="00594347" w:rsidRDefault="000B0483" w:rsidP="00594347">
      <w:r>
        <w:t>Again in 2024, T32 Scout</w:t>
      </w:r>
      <w:r w:rsidR="00594347" w:rsidRPr="00594347">
        <w:t xml:space="preserve"> Max Boettcher</w:t>
      </w:r>
      <w:r>
        <w:t xml:space="preserve"> was selected to visit</w:t>
      </w:r>
      <w:r w:rsidR="00594347" w:rsidRPr="00594347">
        <w:t xml:space="preserve"> Japan</w:t>
      </w:r>
      <w:r>
        <w:t xml:space="preserve"> and attend an Asia-Pacific Catholic Jamboree.   </w:t>
      </w:r>
      <w:r w:rsidR="00594347" w:rsidRPr="00594347">
        <w:t xml:space="preserve"> </w:t>
      </w:r>
      <w:r>
        <w:t xml:space="preserve">As a sidenote, it was Max’s second trip to Japan in a month because he and Luke Bullock visited Japan earlier that summer. </w:t>
      </w:r>
    </w:p>
    <w:p w14:paraId="3284EFA4" w14:textId="77777777" w:rsidR="00BB3244" w:rsidRPr="00594347" w:rsidRDefault="00BB3244" w:rsidP="00594347"/>
    <w:p w14:paraId="75ADA605" w14:textId="77777777" w:rsidR="00594347" w:rsidRPr="00594347" w:rsidRDefault="00594347" w:rsidP="00594347">
      <w:pPr>
        <w:rPr>
          <w:b/>
          <w:bCs/>
        </w:rPr>
      </w:pPr>
      <w:r w:rsidRPr="00594347">
        <w:rPr>
          <w:b/>
          <w:bCs/>
        </w:rPr>
        <w:t>World Jamborees in the 21st Century</w:t>
      </w:r>
    </w:p>
    <w:p w14:paraId="21C71750" w14:textId="77777777" w:rsidR="00594347" w:rsidRPr="00594347" w:rsidRDefault="00594347" w:rsidP="00594347">
      <w:r w:rsidRPr="00594347">
        <w:t>Troop 32’s presence at World Jamborees has continued into the modern era. In 2018, John Ryan promoted the 2019 World Jamboree during a family trip to Ireland, speaking to Scouts in Dublin. In 2019, Max and Denice Boettcher attended the 24th World Scout Jamboree at the Summit Bechtel Reserve in West Virginia — a truly global event co-hosted by Canada, Mexico, and the United States.</w:t>
      </w:r>
    </w:p>
    <w:p w14:paraId="6DD61786" w14:textId="77777777" w:rsidR="00594347" w:rsidRPr="00594347" w:rsidRDefault="00594347" w:rsidP="00594347">
      <w:pPr>
        <w:rPr>
          <w:b/>
          <w:bCs/>
        </w:rPr>
      </w:pPr>
      <w:r w:rsidRPr="00594347">
        <w:rPr>
          <w:b/>
          <w:bCs/>
        </w:rPr>
        <w:t>International Bonds in Europe</w:t>
      </w:r>
    </w:p>
    <w:p w14:paraId="49516A1D" w14:textId="77777777" w:rsidR="00594347" w:rsidRPr="00594347" w:rsidRDefault="00594347" w:rsidP="00594347">
      <w:r w:rsidRPr="00594347">
        <w:t>In 2025, Scouts of Troop 32 and Crew 205 crossed the Atlantic again, traveling to Germany to participate in a German Jamboree. Welcomed by a “sister” troop, they combined Scouting fellowship with visits to European landmarks — continuing the tradition of cultural exchange that Troop 32 has embraced for decades.</w:t>
      </w:r>
    </w:p>
    <w:p w14:paraId="5360ACE1" w14:textId="77777777" w:rsidR="00594347" w:rsidRPr="00594347" w:rsidRDefault="00117772" w:rsidP="00594347">
      <w:r>
        <w:pict w14:anchorId="291AF309">
          <v:rect id="_x0000_i1025" style="width:0;height:1.5pt" o:hralign="center" o:hrstd="t" o:hr="t" fillcolor="#a0a0a0" stroked="f"/>
        </w:pict>
      </w:r>
    </w:p>
    <w:p w14:paraId="3ED5257B" w14:textId="77777777" w:rsidR="00594347" w:rsidRPr="00594347" w:rsidRDefault="00594347" w:rsidP="00594347">
      <w:pPr>
        <w:rPr>
          <w:b/>
          <w:bCs/>
        </w:rPr>
      </w:pPr>
      <w:r w:rsidRPr="00594347">
        <w:rPr>
          <w:b/>
          <w:bCs/>
        </w:rPr>
        <w:t>The Legacy</w:t>
      </w:r>
    </w:p>
    <w:p w14:paraId="120BAF30" w14:textId="77777777" w:rsidR="00594347" w:rsidRPr="00594347" w:rsidRDefault="00594347" w:rsidP="00594347">
      <w:r w:rsidRPr="00594347">
        <w:t>Troop 32’s story in international Scouting is not just about events attended, miles traveled, or patches exchanged. It is about friendships forged across oceans, faith shared across languages, and the profound truth that Scouting is a worldwide brotherhood.</w:t>
      </w:r>
    </w:p>
    <w:p w14:paraId="654C6D32" w14:textId="77777777" w:rsidR="00594347" w:rsidRPr="00594347" w:rsidRDefault="00594347" w:rsidP="00594347">
      <w:r w:rsidRPr="00594347">
        <w:t xml:space="preserve">From Baden-Powell’s vision at Niagara Falls, to the summit of Mount Fuji, to pilgrim paths at Philmont, Troop 32 has proven time and again that </w:t>
      </w:r>
      <w:r w:rsidRPr="00594347">
        <w:rPr>
          <w:i/>
          <w:iCs/>
        </w:rPr>
        <w:t>there are no more horizons it won’t tackle.</w:t>
      </w:r>
    </w:p>
    <w:p w14:paraId="6F7E400E" w14:textId="19974AC7" w:rsidR="004209EC" w:rsidRDefault="004209EC" w:rsidP="004209EC">
      <w:pPr>
        <w:pStyle w:val="NoSpacing"/>
        <w:rPr>
          <w:b/>
          <w:bCs/>
        </w:rPr>
      </w:pPr>
      <w:r w:rsidRPr="00D3611D">
        <w:rPr>
          <w:b/>
          <w:bCs/>
        </w:rPr>
        <w:t xml:space="preserve">Appendix: Troop 32 International </w:t>
      </w:r>
      <w:r>
        <w:rPr>
          <w:b/>
          <w:bCs/>
        </w:rPr>
        <w:t xml:space="preserve">Trips and </w:t>
      </w:r>
      <w:r w:rsidRPr="00D3611D">
        <w:rPr>
          <w:b/>
          <w:bCs/>
        </w:rPr>
        <w:t>Scouting</w:t>
      </w:r>
      <w:r>
        <w:rPr>
          <w:b/>
          <w:bCs/>
        </w:rPr>
        <w:t xml:space="preserve"> Award</w:t>
      </w:r>
      <w:r w:rsidRPr="00D3611D">
        <w:rPr>
          <w:b/>
          <w:bCs/>
        </w:rPr>
        <w:t xml:space="preserve"> Highlights</w:t>
      </w:r>
    </w:p>
    <w:p w14:paraId="13F4384B" w14:textId="77777777" w:rsidR="00BB3244" w:rsidRPr="00D3611D" w:rsidRDefault="00BB3244" w:rsidP="004209EC">
      <w:pPr>
        <w:pStyle w:val="NoSpacing"/>
        <w:rPr>
          <w:b/>
          <w:bCs/>
        </w:rPr>
      </w:pPr>
    </w:p>
    <w:p w14:paraId="596C5684" w14:textId="049639BC" w:rsidR="004209EC" w:rsidRPr="00D3611D" w:rsidRDefault="004209EC" w:rsidP="004209EC">
      <w:pPr>
        <w:pStyle w:val="NoSpacing"/>
        <w:rPr>
          <w:b/>
          <w:bCs/>
        </w:rPr>
      </w:pPr>
      <w:r w:rsidRPr="00D3611D">
        <w:rPr>
          <w:b/>
          <w:bCs/>
        </w:rPr>
        <w:t>1955 –</w:t>
      </w:r>
      <w:r w:rsidR="00BB3244">
        <w:rPr>
          <w:b/>
          <w:bCs/>
        </w:rPr>
        <w:t>World Jamboree -</w:t>
      </w:r>
      <w:r w:rsidRPr="00D3611D">
        <w:rPr>
          <w:b/>
          <w:bCs/>
        </w:rPr>
        <w:t xml:space="preserve"> </w:t>
      </w:r>
      <w:r w:rsidRPr="00D3611D">
        <w:rPr>
          <w:b/>
          <w:bCs/>
          <w:i/>
          <w:iCs/>
        </w:rPr>
        <w:t>Niagara-on-the-Lake, Ontario, Canada</w:t>
      </w:r>
    </w:p>
    <w:p w14:paraId="2C3FE27E" w14:textId="77777777" w:rsidR="004209EC" w:rsidRPr="00D3611D" w:rsidRDefault="004209EC" w:rsidP="004209EC">
      <w:pPr>
        <w:pStyle w:val="NoSpacing"/>
        <w:numPr>
          <w:ilvl w:val="0"/>
          <w:numId w:val="1"/>
        </w:numPr>
      </w:pPr>
      <w:r w:rsidRPr="00D3611D">
        <w:t>8th World Scout Jamboree (first major Jamboree outside Europe).</w:t>
      </w:r>
    </w:p>
    <w:p w14:paraId="29E0BBC4" w14:textId="77777777" w:rsidR="004209EC" w:rsidRPr="00D3611D" w:rsidRDefault="004209EC" w:rsidP="004209EC">
      <w:pPr>
        <w:pStyle w:val="NoSpacing"/>
        <w:numPr>
          <w:ilvl w:val="0"/>
          <w:numId w:val="1"/>
        </w:numPr>
      </w:pPr>
      <w:r w:rsidRPr="00D3611D">
        <w:t>Troop 32 archives include film of Baden-Powell and Niagara Falls</w:t>
      </w:r>
      <w:r>
        <w:t xml:space="preserve"> which would indicate p</w:t>
      </w:r>
      <w:r w:rsidRPr="00D3611D">
        <w:t>ossible attendance/visit by J.E. Gillespie.</w:t>
      </w:r>
    </w:p>
    <w:p w14:paraId="2D900653" w14:textId="65ADAB04" w:rsidR="004209EC" w:rsidRPr="00D3611D" w:rsidRDefault="004209EC" w:rsidP="004209EC">
      <w:pPr>
        <w:pStyle w:val="NoSpacing"/>
        <w:rPr>
          <w:b/>
          <w:bCs/>
        </w:rPr>
      </w:pPr>
      <w:r w:rsidRPr="00D3611D">
        <w:rPr>
          <w:b/>
          <w:bCs/>
        </w:rPr>
        <w:t xml:space="preserve">1967 – </w:t>
      </w:r>
      <w:r w:rsidR="00BB3244">
        <w:rPr>
          <w:b/>
          <w:bCs/>
        </w:rPr>
        <w:t xml:space="preserve">World Jamboree - </w:t>
      </w:r>
      <w:r w:rsidRPr="00D3611D">
        <w:rPr>
          <w:b/>
          <w:bCs/>
          <w:i/>
          <w:iCs/>
        </w:rPr>
        <w:t>Farragut State Park, Idaho, USA</w:t>
      </w:r>
    </w:p>
    <w:p w14:paraId="094F79DE" w14:textId="77777777" w:rsidR="004209EC" w:rsidRPr="00D3611D" w:rsidRDefault="004209EC" w:rsidP="004209EC">
      <w:pPr>
        <w:pStyle w:val="NoSpacing"/>
        <w:numPr>
          <w:ilvl w:val="0"/>
          <w:numId w:val="2"/>
        </w:numPr>
      </w:pPr>
      <w:r w:rsidRPr="00D3611D">
        <w:t>World Jamboree in the U.S.</w:t>
      </w:r>
    </w:p>
    <w:p w14:paraId="4902F9B6" w14:textId="77777777" w:rsidR="004209EC" w:rsidRPr="00D3611D" w:rsidRDefault="004209EC" w:rsidP="004209EC">
      <w:pPr>
        <w:pStyle w:val="NoSpacing"/>
        <w:numPr>
          <w:ilvl w:val="0"/>
          <w:numId w:val="2"/>
        </w:numPr>
      </w:pPr>
      <w:r w:rsidRPr="00D3611D">
        <w:t>Attendees: J.E. Gillespie, Bill Creed, Frank Bernat.</w:t>
      </w:r>
    </w:p>
    <w:p w14:paraId="1232A093" w14:textId="6DC6F802" w:rsidR="004209EC" w:rsidRPr="00D3611D" w:rsidRDefault="004209EC" w:rsidP="004209EC">
      <w:pPr>
        <w:pStyle w:val="NoSpacing"/>
        <w:rPr>
          <w:b/>
          <w:bCs/>
        </w:rPr>
      </w:pPr>
      <w:r w:rsidRPr="00D3611D">
        <w:rPr>
          <w:b/>
          <w:bCs/>
        </w:rPr>
        <w:t xml:space="preserve">1983 – </w:t>
      </w:r>
      <w:r w:rsidR="00BB3244">
        <w:rPr>
          <w:b/>
          <w:bCs/>
        </w:rPr>
        <w:t xml:space="preserve">World Jamboree - </w:t>
      </w:r>
      <w:r w:rsidRPr="00D3611D">
        <w:rPr>
          <w:b/>
          <w:bCs/>
          <w:i/>
          <w:iCs/>
        </w:rPr>
        <w:t>Kananaskis, Alberta, Canada</w:t>
      </w:r>
    </w:p>
    <w:p w14:paraId="3B46D8A1" w14:textId="77777777" w:rsidR="004209EC" w:rsidRPr="00D3611D" w:rsidRDefault="004209EC" w:rsidP="004209EC">
      <w:pPr>
        <w:pStyle w:val="NoSpacing"/>
        <w:numPr>
          <w:ilvl w:val="0"/>
          <w:numId w:val="3"/>
        </w:numPr>
      </w:pPr>
      <w:r w:rsidRPr="00D3611D">
        <w:t>15th World Scout Jamboree (“The Spirit Lives On”).</w:t>
      </w:r>
    </w:p>
    <w:p w14:paraId="27F17F4B" w14:textId="77777777" w:rsidR="004209EC" w:rsidRPr="00D3611D" w:rsidRDefault="004209EC" w:rsidP="004209EC">
      <w:pPr>
        <w:pStyle w:val="NoSpacing"/>
        <w:numPr>
          <w:ilvl w:val="0"/>
          <w:numId w:val="3"/>
        </w:numPr>
      </w:pPr>
      <w:r w:rsidRPr="00D3611D">
        <w:t>Irene Herring (T32 Assistant Scoutmaster) served on</w:t>
      </w:r>
      <w:r>
        <w:t xml:space="preserve"> Medical</w:t>
      </w:r>
      <w:r w:rsidRPr="00D3611D">
        <w:t xml:space="preserve"> </w:t>
      </w:r>
      <w:r>
        <w:t>S</w:t>
      </w:r>
      <w:r w:rsidRPr="00D3611D">
        <w:t>taff.</w:t>
      </w:r>
    </w:p>
    <w:p w14:paraId="76AD1BD0" w14:textId="77777777" w:rsidR="004209EC" w:rsidRPr="00D3611D" w:rsidRDefault="00117772" w:rsidP="004209EC">
      <w:pPr>
        <w:pStyle w:val="NoSpacing"/>
      </w:pPr>
      <w:r>
        <w:pict w14:anchorId="0F83E69D">
          <v:rect id="_x0000_i1026" style="width:0;height:1.5pt" o:hralign="center" o:hrstd="t" o:hr="t" fillcolor="#a0a0a0" stroked="f"/>
        </w:pict>
      </w:r>
    </w:p>
    <w:p w14:paraId="6A10E3E9" w14:textId="77777777" w:rsidR="004209EC" w:rsidRPr="00D3611D" w:rsidRDefault="004209EC" w:rsidP="004209EC">
      <w:pPr>
        <w:pStyle w:val="NoSpacing"/>
        <w:rPr>
          <w:b/>
          <w:bCs/>
        </w:rPr>
      </w:pPr>
      <w:r>
        <w:rPr>
          <w:b/>
          <w:bCs/>
        </w:rPr>
        <w:t>1998</w:t>
      </w:r>
      <w:r w:rsidRPr="00D3611D">
        <w:rPr>
          <w:b/>
          <w:bCs/>
        </w:rPr>
        <w:t xml:space="preserve"> – </w:t>
      </w:r>
      <w:r>
        <w:rPr>
          <w:b/>
          <w:bCs/>
        </w:rPr>
        <w:t>Nagano Winter Olympics,</w:t>
      </w:r>
      <w:r w:rsidRPr="00D3611D">
        <w:rPr>
          <w:b/>
          <w:bCs/>
          <w:i/>
          <w:iCs/>
        </w:rPr>
        <w:t xml:space="preserve"> Japan</w:t>
      </w:r>
    </w:p>
    <w:p w14:paraId="25044A79" w14:textId="77777777" w:rsidR="004209EC" w:rsidRDefault="004209EC" w:rsidP="004209EC">
      <w:pPr>
        <w:pStyle w:val="NoSpacing"/>
        <w:numPr>
          <w:ilvl w:val="0"/>
          <w:numId w:val="4"/>
        </w:numPr>
      </w:pPr>
      <w:r>
        <w:t xml:space="preserve">Scouter Arthur Ryan, former T32 Troop Committee Chair, attended the Nagano Olympic </w:t>
      </w:r>
      <w:r w:rsidRPr="00F83DEB">
        <w:t xml:space="preserve">games held from February 7 to February 22, 1998, and </w:t>
      </w:r>
      <w:r>
        <w:t>had a chance meeting with a Scouts of Japan leader</w:t>
      </w:r>
    </w:p>
    <w:p w14:paraId="30A9BBDB" w14:textId="77777777" w:rsidR="004209EC" w:rsidRPr="00D3611D" w:rsidRDefault="004209EC" w:rsidP="004209EC">
      <w:pPr>
        <w:pStyle w:val="NoSpacing"/>
        <w:numPr>
          <w:ilvl w:val="0"/>
          <w:numId w:val="4"/>
        </w:numPr>
      </w:pPr>
      <w:r>
        <w:t>Gift of Scouts of Japan</w:t>
      </w:r>
      <w:r w:rsidRPr="00D3611D">
        <w:t xml:space="preserve"> uniforms </w:t>
      </w:r>
      <w:r>
        <w:t>eventually leads to Japanese interaction</w:t>
      </w:r>
    </w:p>
    <w:p w14:paraId="7A98875D" w14:textId="77777777" w:rsidR="004209EC" w:rsidRPr="00D3611D" w:rsidRDefault="00117772" w:rsidP="004209EC">
      <w:pPr>
        <w:pStyle w:val="NoSpacing"/>
      </w:pPr>
      <w:r>
        <w:pict w14:anchorId="5232D493">
          <v:rect id="_x0000_i1027" style="width:0;height:1.5pt" o:hralign="center" o:hrstd="t" o:hr="t" fillcolor="#a0a0a0" stroked="f"/>
        </w:pict>
      </w:r>
    </w:p>
    <w:p w14:paraId="488DED93" w14:textId="77777777" w:rsidR="004209EC" w:rsidRPr="00D3611D" w:rsidRDefault="004209EC" w:rsidP="004209EC">
      <w:pPr>
        <w:pStyle w:val="NoSpacing"/>
        <w:rPr>
          <w:b/>
          <w:bCs/>
        </w:rPr>
      </w:pPr>
      <w:r w:rsidRPr="00D3611D">
        <w:rPr>
          <w:b/>
          <w:bCs/>
        </w:rPr>
        <w:t xml:space="preserve">2012 – </w:t>
      </w:r>
      <w:r w:rsidRPr="00D3611D">
        <w:rPr>
          <w:b/>
          <w:bCs/>
          <w:i/>
          <w:iCs/>
        </w:rPr>
        <w:t>Philmont Scout Ranch, New Mexico, USA</w:t>
      </w:r>
    </w:p>
    <w:p w14:paraId="07E004BC" w14:textId="77777777" w:rsidR="004209EC" w:rsidRPr="00D3611D" w:rsidRDefault="004209EC" w:rsidP="004209EC">
      <w:pPr>
        <w:pStyle w:val="NoSpacing"/>
        <w:numPr>
          <w:ilvl w:val="0"/>
          <w:numId w:val="5"/>
        </w:numPr>
      </w:pPr>
      <w:r w:rsidRPr="00D3611D">
        <w:t xml:space="preserve">First international </w:t>
      </w:r>
      <w:r w:rsidRPr="00D3611D">
        <w:rPr>
          <w:i/>
          <w:iCs/>
        </w:rPr>
        <w:t>Footsteps of the Saints Pilgrimage</w:t>
      </w:r>
      <w:r w:rsidRPr="00D3611D">
        <w:t xml:space="preserve"> with Catholic Scouts from Japan.</w:t>
      </w:r>
    </w:p>
    <w:p w14:paraId="38225C17" w14:textId="77777777" w:rsidR="004209EC" w:rsidRDefault="004209EC" w:rsidP="004209EC">
      <w:pPr>
        <w:pStyle w:val="NoSpacing"/>
        <w:numPr>
          <w:ilvl w:val="0"/>
          <w:numId w:val="5"/>
        </w:numPr>
      </w:pPr>
      <w:r w:rsidRPr="00D3611D">
        <w:t xml:space="preserve">Living Rosary program </w:t>
      </w:r>
      <w:r>
        <w:t>conducted</w:t>
      </w:r>
      <w:r w:rsidRPr="00D3611D">
        <w:t xml:space="preserve"> — later adopted as Japan’s first Catholic Scouting program.</w:t>
      </w:r>
    </w:p>
    <w:p w14:paraId="1933B640" w14:textId="77777777" w:rsidR="004209EC" w:rsidRPr="00D3611D" w:rsidRDefault="004209EC" w:rsidP="004209EC">
      <w:pPr>
        <w:pStyle w:val="NoSpacing"/>
        <w:numPr>
          <w:ilvl w:val="0"/>
          <w:numId w:val="5"/>
        </w:numPr>
      </w:pPr>
      <w:r>
        <w:t xml:space="preserve">Japan Scouts Seikichi Yashiro (Minato, Troop 5) and Yu </w:t>
      </w:r>
      <w:r w:rsidRPr="00B52EA1">
        <w:t>Tsukamoto</w:t>
      </w:r>
      <w:r>
        <w:t xml:space="preserve"> (Setagaya, Troop 14) attend</w:t>
      </w:r>
    </w:p>
    <w:p w14:paraId="6FE36B32" w14:textId="77777777" w:rsidR="004209EC" w:rsidRPr="00D3611D" w:rsidRDefault="004209EC" w:rsidP="004209EC">
      <w:pPr>
        <w:pStyle w:val="NoSpacing"/>
        <w:numPr>
          <w:ilvl w:val="0"/>
          <w:numId w:val="5"/>
        </w:numPr>
      </w:pPr>
      <w:r w:rsidRPr="00D3611D">
        <w:t>Japanese Scout Seikichi Yashiro credits the Pilgrimage with confirming his Catholic faith.</w:t>
      </w:r>
    </w:p>
    <w:p w14:paraId="029454FA" w14:textId="77777777" w:rsidR="004209EC" w:rsidRDefault="004209EC" w:rsidP="004209EC">
      <w:pPr>
        <w:pStyle w:val="NoSpacing"/>
        <w:numPr>
          <w:ilvl w:val="0"/>
          <w:numId w:val="5"/>
        </w:numPr>
      </w:pPr>
      <w:r w:rsidRPr="00D3611D">
        <w:t>Japanese and American Scouts meet BSA Chief Scout Executive Wayne Brock.</w:t>
      </w:r>
    </w:p>
    <w:p w14:paraId="0F8CBF62" w14:textId="77777777" w:rsidR="004209EC" w:rsidRDefault="004209EC" w:rsidP="004209EC">
      <w:pPr>
        <w:pStyle w:val="NoSpacing"/>
        <w:numPr>
          <w:ilvl w:val="0"/>
          <w:numId w:val="5"/>
        </w:numPr>
      </w:pPr>
      <w:r>
        <w:lastRenderedPageBreak/>
        <w:t>T32 Scouters attending are Carlos Barrera, Sherry Barrera, Wilson Evans, Francis Fehribach, Armida Nuevas, Dale Shipman and John Ryan</w:t>
      </w:r>
    </w:p>
    <w:p w14:paraId="2596CDCD" w14:textId="77777777" w:rsidR="004209EC" w:rsidRPr="00D3611D" w:rsidRDefault="004209EC" w:rsidP="004209EC">
      <w:pPr>
        <w:pStyle w:val="NoSpacing"/>
        <w:numPr>
          <w:ilvl w:val="0"/>
          <w:numId w:val="5"/>
        </w:numPr>
      </w:pPr>
      <w:r>
        <w:t>T32 Scouts attending Trey Barrera, Elliot Corpany, Dominic Evans, Greg Fehribach, Nolan Ryan, Michael Shipman and Jacob Skutca</w:t>
      </w:r>
    </w:p>
    <w:p w14:paraId="2561E89F" w14:textId="77777777" w:rsidR="004209EC" w:rsidRDefault="004209EC" w:rsidP="004209EC">
      <w:pPr>
        <w:pStyle w:val="NoSpacing"/>
        <w:rPr>
          <w:b/>
          <w:bCs/>
        </w:rPr>
      </w:pPr>
      <w:r>
        <w:rPr>
          <w:b/>
          <w:bCs/>
        </w:rPr>
        <w:t>2014</w:t>
      </w:r>
      <w:r w:rsidRPr="00D3611D">
        <w:rPr>
          <w:b/>
          <w:bCs/>
        </w:rPr>
        <w:t xml:space="preserve">– </w:t>
      </w:r>
      <w:r w:rsidRPr="00D3611D">
        <w:rPr>
          <w:b/>
          <w:bCs/>
          <w:i/>
          <w:iCs/>
        </w:rPr>
        <w:t>Philmont Scout Ranch, New Mexico, USA</w:t>
      </w:r>
    </w:p>
    <w:p w14:paraId="3825E99D" w14:textId="77777777" w:rsidR="004209EC" w:rsidRPr="00D3611D" w:rsidRDefault="004209EC" w:rsidP="004209EC">
      <w:pPr>
        <w:pStyle w:val="NoSpacing"/>
        <w:numPr>
          <w:ilvl w:val="0"/>
          <w:numId w:val="6"/>
        </w:numPr>
      </w:pPr>
      <w:r>
        <w:t>Second</w:t>
      </w:r>
      <w:r w:rsidRPr="00D3611D">
        <w:t xml:space="preserve"> international </w:t>
      </w:r>
      <w:r w:rsidRPr="00D3611D">
        <w:rPr>
          <w:i/>
          <w:iCs/>
        </w:rPr>
        <w:t>Footsteps of the Saints Pilgrimage</w:t>
      </w:r>
      <w:r w:rsidRPr="00D3611D">
        <w:t xml:space="preserve"> with Catholic Scouts from Japan.</w:t>
      </w:r>
    </w:p>
    <w:p w14:paraId="217FFB50" w14:textId="77777777" w:rsidR="004209EC" w:rsidRDefault="004209EC" w:rsidP="004209EC">
      <w:pPr>
        <w:pStyle w:val="NoSpacing"/>
        <w:numPr>
          <w:ilvl w:val="0"/>
          <w:numId w:val="6"/>
        </w:numPr>
      </w:pPr>
      <w:r>
        <w:t xml:space="preserve">JCCS Commissioner </w:t>
      </w:r>
      <w:proofErr w:type="spellStart"/>
      <w:r>
        <w:t>Hidekatsu</w:t>
      </w:r>
      <w:proofErr w:type="spellEnd"/>
      <w:r>
        <w:t xml:space="preserve"> Sato and his wife attend from Tokyo, Japan</w:t>
      </w:r>
    </w:p>
    <w:p w14:paraId="45D8E648" w14:textId="77777777" w:rsidR="004209EC" w:rsidRDefault="004209EC" w:rsidP="004209EC">
      <w:pPr>
        <w:pStyle w:val="NoSpacing"/>
        <w:numPr>
          <w:ilvl w:val="0"/>
          <w:numId w:val="6"/>
        </w:numPr>
      </w:pPr>
      <w:r>
        <w:t xml:space="preserve">Japan Scouts Seikichi Yashiro, </w:t>
      </w:r>
      <w:proofErr w:type="spellStart"/>
      <w:r>
        <w:t>Takayaki</w:t>
      </w:r>
      <w:proofErr w:type="spellEnd"/>
      <w:r>
        <w:t xml:space="preserve"> Motoo, and Ryo Osaki attend</w:t>
      </w:r>
    </w:p>
    <w:p w14:paraId="2D07372B" w14:textId="77777777" w:rsidR="004209EC" w:rsidRDefault="004209EC" w:rsidP="004209EC">
      <w:pPr>
        <w:pStyle w:val="NoSpacing"/>
        <w:numPr>
          <w:ilvl w:val="0"/>
          <w:numId w:val="6"/>
        </w:numPr>
      </w:pPr>
      <w:r>
        <w:t>T32 Scouters attending are Michael Leonard, Amity Robbins, Dale Shipman and John Ryan</w:t>
      </w:r>
    </w:p>
    <w:p w14:paraId="08DC2C64" w14:textId="77777777" w:rsidR="004209EC" w:rsidRPr="00D3611D" w:rsidRDefault="004209EC" w:rsidP="004209EC">
      <w:pPr>
        <w:pStyle w:val="NoSpacing"/>
        <w:numPr>
          <w:ilvl w:val="0"/>
          <w:numId w:val="6"/>
        </w:numPr>
      </w:pPr>
      <w:r>
        <w:t>T32 Scouts attending Josh Robbins, William Robbins</w:t>
      </w:r>
    </w:p>
    <w:p w14:paraId="019F9B8C" w14:textId="77777777" w:rsidR="004209EC" w:rsidRDefault="004209EC" w:rsidP="004209EC">
      <w:pPr>
        <w:pStyle w:val="NoSpacing"/>
        <w:numPr>
          <w:ilvl w:val="0"/>
          <w:numId w:val="6"/>
        </w:numPr>
      </w:pPr>
      <w:r>
        <w:t>T32 Scouts and Scouters earn the International Awareness Medal, International Spirit patch and the Messenger of Peace patch</w:t>
      </w:r>
    </w:p>
    <w:p w14:paraId="631F0B92" w14:textId="77777777" w:rsidR="004209EC" w:rsidRPr="00031DCE" w:rsidRDefault="004209EC" w:rsidP="004209EC">
      <w:pPr>
        <w:pStyle w:val="NoSpacing"/>
        <w:numPr>
          <w:ilvl w:val="0"/>
          <w:numId w:val="6"/>
        </w:numPr>
        <w:rPr>
          <w:i/>
          <w:iCs/>
        </w:rPr>
      </w:pPr>
      <w:r w:rsidRPr="00031DCE">
        <w:rPr>
          <w:i/>
          <w:iCs/>
        </w:rPr>
        <w:t xml:space="preserve">Overall, 91 International awards were earned and this one trip earned more International Awards than the entire rest of the </w:t>
      </w:r>
      <w:r>
        <w:rPr>
          <w:i/>
          <w:iCs/>
        </w:rPr>
        <w:t>Boy Scouts of America</w:t>
      </w:r>
      <w:r w:rsidRPr="00031DCE">
        <w:rPr>
          <w:i/>
          <w:iCs/>
        </w:rPr>
        <w:t xml:space="preserve"> combined for 2014 calendar year</w:t>
      </w:r>
    </w:p>
    <w:p w14:paraId="390BC558" w14:textId="77777777" w:rsidR="004209EC" w:rsidRDefault="004209EC" w:rsidP="004209EC">
      <w:pPr>
        <w:pStyle w:val="NoSpacing"/>
        <w:numPr>
          <w:ilvl w:val="0"/>
          <w:numId w:val="6"/>
        </w:numPr>
      </w:pPr>
      <w:r w:rsidRPr="00D3611D">
        <w:t>Strengthened ties between Troop 32 and Japanese Catholic Scouting.</w:t>
      </w:r>
    </w:p>
    <w:p w14:paraId="139E9617" w14:textId="77777777" w:rsidR="004209EC" w:rsidRPr="00D3611D" w:rsidRDefault="004209EC" w:rsidP="004209EC">
      <w:pPr>
        <w:pStyle w:val="NoSpacing"/>
        <w:rPr>
          <w:b/>
          <w:bCs/>
        </w:rPr>
      </w:pPr>
      <w:r w:rsidRPr="00D3611D">
        <w:rPr>
          <w:b/>
          <w:bCs/>
        </w:rPr>
        <w:t xml:space="preserve">2016– </w:t>
      </w:r>
      <w:r w:rsidRPr="00D3611D">
        <w:rPr>
          <w:b/>
          <w:bCs/>
          <w:i/>
          <w:iCs/>
        </w:rPr>
        <w:t>Philmont Scout Ranch, New Mexico, USA</w:t>
      </w:r>
      <w:r>
        <w:rPr>
          <w:b/>
          <w:bCs/>
        </w:rPr>
        <w:t xml:space="preserve"> </w:t>
      </w:r>
    </w:p>
    <w:p w14:paraId="45F0B105" w14:textId="77777777" w:rsidR="004209EC" w:rsidRPr="00D3611D" w:rsidRDefault="004209EC" w:rsidP="004209EC">
      <w:pPr>
        <w:pStyle w:val="NoSpacing"/>
        <w:numPr>
          <w:ilvl w:val="0"/>
          <w:numId w:val="6"/>
        </w:numPr>
      </w:pPr>
      <w:r>
        <w:t>Third</w:t>
      </w:r>
      <w:r w:rsidRPr="00D3611D">
        <w:t xml:space="preserve"> international </w:t>
      </w:r>
      <w:r w:rsidRPr="00D3611D">
        <w:rPr>
          <w:i/>
          <w:iCs/>
        </w:rPr>
        <w:t>Footsteps of the Saints Pilgrimage</w:t>
      </w:r>
      <w:r w:rsidRPr="00D3611D">
        <w:t xml:space="preserve"> with Catholic Scouts from Japan.</w:t>
      </w:r>
    </w:p>
    <w:p w14:paraId="3DC3DD4A" w14:textId="77777777" w:rsidR="004209EC" w:rsidRDefault="004209EC" w:rsidP="004209EC">
      <w:pPr>
        <w:pStyle w:val="NoSpacing"/>
        <w:numPr>
          <w:ilvl w:val="0"/>
          <w:numId w:val="6"/>
        </w:numPr>
      </w:pPr>
      <w:r>
        <w:t>Japan Scouts Issei Yoshida, Shu Kato and Yuma Mori attend</w:t>
      </w:r>
    </w:p>
    <w:p w14:paraId="1E0D3CDF" w14:textId="76B70F24" w:rsidR="004209EC" w:rsidRDefault="004209EC" w:rsidP="004209EC">
      <w:pPr>
        <w:pStyle w:val="NoSpacing"/>
        <w:numPr>
          <w:ilvl w:val="0"/>
          <w:numId w:val="6"/>
        </w:numPr>
      </w:pPr>
      <w:r>
        <w:t xml:space="preserve">T32 Scouters attending </w:t>
      </w:r>
      <w:proofErr w:type="gramStart"/>
      <w:r>
        <w:t>are</w:t>
      </w:r>
      <w:proofErr w:type="gramEnd"/>
      <w:r>
        <w:t xml:space="preserve"> Garey Ketcham, Terry Bachman, Steve Michaud, Al Walker, Stan Robbins, and John Ryan.   John Ryan earns International Knot.  </w:t>
      </w:r>
    </w:p>
    <w:p w14:paraId="7CE4FA72" w14:textId="77777777" w:rsidR="004209EC" w:rsidRPr="00D3611D" w:rsidRDefault="004209EC" w:rsidP="004209EC">
      <w:pPr>
        <w:pStyle w:val="NoSpacing"/>
        <w:numPr>
          <w:ilvl w:val="0"/>
          <w:numId w:val="6"/>
        </w:numPr>
      </w:pPr>
      <w:r>
        <w:t>T32 Scouts attending Alan Michaud, Josh Robbins, William Robbins</w:t>
      </w:r>
    </w:p>
    <w:p w14:paraId="7768D388" w14:textId="77777777" w:rsidR="004209EC" w:rsidRDefault="004209EC" w:rsidP="004209EC">
      <w:pPr>
        <w:pStyle w:val="NoSpacing"/>
        <w:numPr>
          <w:ilvl w:val="0"/>
          <w:numId w:val="6"/>
        </w:numPr>
      </w:pPr>
      <w:r>
        <w:t>T32 Scouts and Scouters earn the International Awareness Medal, International Spirit patch and the Messenger of Peace patch</w:t>
      </w:r>
    </w:p>
    <w:p w14:paraId="0B880CCF" w14:textId="77777777" w:rsidR="004209EC" w:rsidRPr="00D3611D" w:rsidRDefault="004209EC" w:rsidP="004209EC">
      <w:pPr>
        <w:pStyle w:val="NoSpacing"/>
        <w:numPr>
          <w:ilvl w:val="0"/>
          <w:numId w:val="6"/>
        </w:numPr>
      </w:pPr>
      <w:r w:rsidRPr="00D3611D">
        <w:t>Strengthened ties between Troop 32 and Japanese Catholic Scouting.</w:t>
      </w:r>
    </w:p>
    <w:p w14:paraId="7D60132C" w14:textId="34748097" w:rsidR="004209EC" w:rsidRPr="00D3611D" w:rsidRDefault="004209EC" w:rsidP="004209EC">
      <w:pPr>
        <w:pStyle w:val="NoSpacing"/>
        <w:rPr>
          <w:b/>
          <w:bCs/>
        </w:rPr>
      </w:pPr>
      <w:r w:rsidRPr="00D3611D">
        <w:rPr>
          <w:b/>
          <w:bCs/>
        </w:rPr>
        <w:t xml:space="preserve">2016 – </w:t>
      </w:r>
      <w:r w:rsidR="00BB3244">
        <w:rPr>
          <w:b/>
          <w:bCs/>
        </w:rPr>
        <w:t xml:space="preserve">Asia/Pacific Jamboree - </w:t>
      </w:r>
      <w:r>
        <w:rPr>
          <w:b/>
          <w:bCs/>
        </w:rPr>
        <w:t xml:space="preserve">Scouts of Japan - </w:t>
      </w:r>
      <w:r w:rsidRPr="00D3611D">
        <w:rPr>
          <w:b/>
          <w:bCs/>
          <w:i/>
          <w:iCs/>
        </w:rPr>
        <w:t>Mount Fuji, Japan</w:t>
      </w:r>
    </w:p>
    <w:p w14:paraId="69CC851B" w14:textId="77777777" w:rsidR="004209EC" w:rsidRPr="00D3611D" w:rsidRDefault="004209EC" w:rsidP="004209EC">
      <w:pPr>
        <w:pStyle w:val="NoSpacing"/>
        <w:numPr>
          <w:ilvl w:val="0"/>
          <w:numId w:val="7"/>
        </w:numPr>
      </w:pPr>
      <w:r w:rsidRPr="00D3611D">
        <w:t>Asia-Pacific Jamboree hosted by the Japan Catholic Committee on Scouting.</w:t>
      </w:r>
    </w:p>
    <w:p w14:paraId="661B3C0A" w14:textId="77777777" w:rsidR="004209EC" w:rsidRPr="00D3611D" w:rsidRDefault="004209EC" w:rsidP="004209EC">
      <w:pPr>
        <w:pStyle w:val="NoSpacing"/>
        <w:numPr>
          <w:ilvl w:val="0"/>
          <w:numId w:val="7"/>
        </w:numPr>
      </w:pPr>
      <w:r w:rsidRPr="00D3611D">
        <w:t>Troop 32 Scout Josh Robbins represents Diocese of Fort Worth</w:t>
      </w:r>
      <w:r>
        <w:t>, serves on Jamboree Staff and</w:t>
      </w:r>
      <w:r w:rsidRPr="00D3611D">
        <w:t xml:space="preserve"> climbs Mt. Fuji in 6 hours.</w:t>
      </w:r>
    </w:p>
    <w:p w14:paraId="3DDB46AA" w14:textId="77777777" w:rsidR="004209EC" w:rsidRPr="00D3611D" w:rsidRDefault="00117772" w:rsidP="004209EC">
      <w:pPr>
        <w:pStyle w:val="NoSpacing"/>
      </w:pPr>
      <w:r>
        <w:pict w14:anchorId="0311E672">
          <v:rect id="_x0000_i1028" style="width:0;height:1.5pt" o:hralign="center" o:hrstd="t" o:hr="t" fillcolor="#a0a0a0" stroked="f"/>
        </w:pict>
      </w:r>
    </w:p>
    <w:p w14:paraId="2032CB57" w14:textId="77777777" w:rsidR="004209EC" w:rsidRPr="00D3611D" w:rsidRDefault="004209EC" w:rsidP="004209EC">
      <w:pPr>
        <w:pStyle w:val="NoSpacing"/>
        <w:rPr>
          <w:b/>
          <w:bCs/>
        </w:rPr>
      </w:pPr>
      <w:r w:rsidRPr="00D3611D">
        <w:rPr>
          <w:b/>
          <w:bCs/>
        </w:rPr>
        <w:t>20</w:t>
      </w:r>
      <w:r>
        <w:rPr>
          <w:b/>
          <w:bCs/>
        </w:rPr>
        <w:t>18</w:t>
      </w:r>
      <w:r w:rsidRPr="00D3611D">
        <w:rPr>
          <w:b/>
          <w:bCs/>
        </w:rPr>
        <w:t xml:space="preserve"> –</w:t>
      </w:r>
      <w:r>
        <w:rPr>
          <w:b/>
          <w:bCs/>
        </w:rPr>
        <w:t xml:space="preserve"> </w:t>
      </w:r>
      <w:r w:rsidRPr="00D3611D">
        <w:rPr>
          <w:b/>
          <w:bCs/>
          <w:i/>
          <w:iCs/>
        </w:rPr>
        <w:t>Philmont Scout Ranch, New Mexico, USA</w:t>
      </w:r>
    </w:p>
    <w:p w14:paraId="57AF8B71" w14:textId="77777777" w:rsidR="004209EC" w:rsidRPr="00D3611D" w:rsidRDefault="004209EC" w:rsidP="004209EC">
      <w:pPr>
        <w:pStyle w:val="NoSpacing"/>
        <w:numPr>
          <w:ilvl w:val="0"/>
          <w:numId w:val="6"/>
        </w:numPr>
      </w:pPr>
      <w:r>
        <w:t>Fourth</w:t>
      </w:r>
      <w:r w:rsidRPr="00D3611D">
        <w:t xml:space="preserve"> international </w:t>
      </w:r>
      <w:r w:rsidRPr="00D3611D">
        <w:rPr>
          <w:i/>
          <w:iCs/>
        </w:rPr>
        <w:t>Footsteps of the Saints Pilgrimage</w:t>
      </w:r>
      <w:r w:rsidRPr="00D3611D">
        <w:t xml:space="preserve"> with Catholic Scouts from Japan.</w:t>
      </w:r>
    </w:p>
    <w:p w14:paraId="048548CB" w14:textId="77777777" w:rsidR="004209EC" w:rsidRDefault="004209EC" w:rsidP="004209EC">
      <w:pPr>
        <w:pStyle w:val="NoSpacing"/>
        <w:numPr>
          <w:ilvl w:val="0"/>
          <w:numId w:val="6"/>
        </w:numPr>
      </w:pPr>
      <w:r>
        <w:t>Japan Scouts Seikichi Yashiro and Yamamoto Ryo attend</w:t>
      </w:r>
    </w:p>
    <w:p w14:paraId="084645F4" w14:textId="77777777" w:rsidR="004209EC" w:rsidRDefault="004209EC" w:rsidP="004209EC">
      <w:pPr>
        <w:pStyle w:val="NoSpacing"/>
        <w:numPr>
          <w:ilvl w:val="0"/>
          <w:numId w:val="6"/>
        </w:numPr>
      </w:pPr>
      <w:r>
        <w:t>T32 Scouters attending are Garey Ketcham, Terry Bachman, and Denice Boettcher</w:t>
      </w:r>
    </w:p>
    <w:p w14:paraId="0AF64995" w14:textId="77777777" w:rsidR="004209EC" w:rsidRPr="00D3611D" w:rsidRDefault="004209EC" w:rsidP="004209EC">
      <w:pPr>
        <w:pStyle w:val="NoSpacing"/>
        <w:numPr>
          <w:ilvl w:val="0"/>
          <w:numId w:val="6"/>
        </w:numPr>
      </w:pPr>
      <w:r>
        <w:t>T32 Scouts attending Max Boettcher and Luke Bullock</w:t>
      </w:r>
    </w:p>
    <w:p w14:paraId="2571857D" w14:textId="77777777" w:rsidR="004209EC" w:rsidRDefault="004209EC" w:rsidP="004209EC">
      <w:pPr>
        <w:pStyle w:val="NoSpacing"/>
        <w:numPr>
          <w:ilvl w:val="0"/>
          <w:numId w:val="6"/>
        </w:numPr>
      </w:pPr>
      <w:r>
        <w:t>T32 Scouts and Scouters earn the International Awareness Medal, International Spirit patch and the Messenger of Peace patch</w:t>
      </w:r>
    </w:p>
    <w:p w14:paraId="0F1AD445" w14:textId="77777777" w:rsidR="004209EC" w:rsidRPr="00D3611D" w:rsidRDefault="004209EC" w:rsidP="004209EC">
      <w:pPr>
        <w:pStyle w:val="NoSpacing"/>
        <w:rPr>
          <w:b/>
          <w:bCs/>
        </w:rPr>
      </w:pPr>
      <w:r w:rsidRPr="00D3611D">
        <w:rPr>
          <w:b/>
          <w:bCs/>
        </w:rPr>
        <w:t xml:space="preserve">2018 – </w:t>
      </w:r>
      <w:r>
        <w:rPr>
          <w:b/>
          <w:bCs/>
        </w:rPr>
        <w:t xml:space="preserve">Scouts of Ireland - </w:t>
      </w:r>
      <w:r w:rsidRPr="00D3611D">
        <w:rPr>
          <w:b/>
          <w:bCs/>
          <w:i/>
          <w:iCs/>
        </w:rPr>
        <w:t>Dublin, Ireland</w:t>
      </w:r>
    </w:p>
    <w:p w14:paraId="134E15F7" w14:textId="77777777" w:rsidR="004209EC" w:rsidRPr="00D3611D" w:rsidRDefault="004209EC" w:rsidP="004209EC">
      <w:pPr>
        <w:pStyle w:val="NoSpacing"/>
        <w:numPr>
          <w:ilvl w:val="0"/>
          <w:numId w:val="8"/>
        </w:numPr>
      </w:pPr>
      <w:r w:rsidRPr="00D3611D">
        <w:t>John Ryan promotes the upcoming 2019 World Jamboree to Scouts of Ireland</w:t>
      </w:r>
      <w:r>
        <w:t xml:space="preserve"> by showing slides and describing what happens at a Jamboree.  </w:t>
      </w:r>
    </w:p>
    <w:p w14:paraId="35AD4F5E" w14:textId="338D092F" w:rsidR="004209EC" w:rsidRPr="00D3611D" w:rsidRDefault="004209EC" w:rsidP="004209EC">
      <w:pPr>
        <w:pStyle w:val="NoSpacing"/>
        <w:rPr>
          <w:b/>
          <w:bCs/>
        </w:rPr>
      </w:pPr>
      <w:r w:rsidRPr="00D3611D">
        <w:rPr>
          <w:b/>
          <w:bCs/>
        </w:rPr>
        <w:t xml:space="preserve">2019 – </w:t>
      </w:r>
      <w:r w:rsidR="00BB3244">
        <w:rPr>
          <w:b/>
          <w:bCs/>
        </w:rPr>
        <w:t xml:space="preserve">World Jamboree - </w:t>
      </w:r>
      <w:r w:rsidRPr="00D3611D">
        <w:rPr>
          <w:b/>
          <w:bCs/>
          <w:i/>
          <w:iCs/>
        </w:rPr>
        <w:t>Summit Bechtel Reserve, West Virginia, USA</w:t>
      </w:r>
    </w:p>
    <w:p w14:paraId="54CA8A2F" w14:textId="77777777" w:rsidR="004209EC" w:rsidRPr="00D3611D" w:rsidRDefault="004209EC" w:rsidP="004209EC">
      <w:pPr>
        <w:pStyle w:val="NoSpacing"/>
        <w:numPr>
          <w:ilvl w:val="0"/>
          <w:numId w:val="9"/>
        </w:numPr>
      </w:pPr>
      <w:r w:rsidRPr="00D3611D">
        <w:t>24th World Scout Jamboree (co-hosted by USA, Canada, Mexico).</w:t>
      </w:r>
    </w:p>
    <w:p w14:paraId="79242063" w14:textId="77777777" w:rsidR="004209EC" w:rsidRDefault="004209EC" w:rsidP="004209EC">
      <w:pPr>
        <w:pStyle w:val="NoSpacing"/>
        <w:numPr>
          <w:ilvl w:val="0"/>
          <w:numId w:val="9"/>
        </w:numPr>
      </w:pPr>
      <w:r w:rsidRPr="00D3611D">
        <w:t xml:space="preserve">Visitors: </w:t>
      </w:r>
      <w:r>
        <w:t xml:space="preserve">T32 </w:t>
      </w:r>
      <w:r w:rsidRPr="00D3611D">
        <w:t>Max &amp; Denice Boettcher.</w:t>
      </w:r>
    </w:p>
    <w:p w14:paraId="79FB64B5" w14:textId="77777777" w:rsidR="004209EC" w:rsidRPr="00D3611D" w:rsidRDefault="00117772" w:rsidP="004209EC">
      <w:pPr>
        <w:pStyle w:val="NoSpacing"/>
      </w:pPr>
      <w:r>
        <w:pict w14:anchorId="60C24B20">
          <v:rect id="_x0000_i1029" style="width:0;height:1.5pt" o:hralign="center" o:hrstd="t" o:hr="t" fillcolor="#a0a0a0" stroked="f"/>
        </w:pict>
      </w:r>
    </w:p>
    <w:p w14:paraId="3C535F94" w14:textId="77777777" w:rsidR="004209EC" w:rsidRPr="00D3611D" w:rsidRDefault="004209EC" w:rsidP="004209EC">
      <w:pPr>
        <w:pStyle w:val="NoSpacing"/>
        <w:rPr>
          <w:b/>
          <w:bCs/>
        </w:rPr>
      </w:pPr>
      <w:r w:rsidRPr="00D3611D">
        <w:rPr>
          <w:b/>
          <w:bCs/>
        </w:rPr>
        <w:t>20</w:t>
      </w:r>
      <w:r>
        <w:rPr>
          <w:b/>
          <w:bCs/>
        </w:rPr>
        <w:t>24</w:t>
      </w:r>
      <w:r w:rsidRPr="00D3611D">
        <w:rPr>
          <w:b/>
          <w:bCs/>
        </w:rPr>
        <w:t xml:space="preserve"> –</w:t>
      </w:r>
      <w:r>
        <w:rPr>
          <w:b/>
          <w:bCs/>
        </w:rPr>
        <w:t xml:space="preserve"> </w:t>
      </w:r>
      <w:r w:rsidRPr="00D3611D">
        <w:rPr>
          <w:b/>
          <w:bCs/>
          <w:i/>
          <w:iCs/>
        </w:rPr>
        <w:t>Philmont Scout Ranch, New Mexico, USA</w:t>
      </w:r>
    </w:p>
    <w:p w14:paraId="658672ED" w14:textId="77777777" w:rsidR="004209EC" w:rsidRPr="00D3611D" w:rsidRDefault="004209EC" w:rsidP="004209EC">
      <w:pPr>
        <w:pStyle w:val="NoSpacing"/>
        <w:numPr>
          <w:ilvl w:val="0"/>
          <w:numId w:val="6"/>
        </w:numPr>
      </w:pPr>
      <w:r>
        <w:t>Fifth</w:t>
      </w:r>
      <w:r w:rsidRPr="00D3611D">
        <w:t xml:space="preserve"> international </w:t>
      </w:r>
      <w:r w:rsidRPr="00D3611D">
        <w:rPr>
          <w:i/>
          <w:iCs/>
        </w:rPr>
        <w:t>Footsteps of the Saints Pilgrimage</w:t>
      </w:r>
      <w:r w:rsidRPr="00D3611D">
        <w:t xml:space="preserve"> with Catholic Scouts from Japan.</w:t>
      </w:r>
    </w:p>
    <w:p w14:paraId="71F3D6D8" w14:textId="77777777" w:rsidR="004209EC" w:rsidRDefault="004209EC" w:rsidP="004209EC">
      <w:pPr>
        <w:pStyle w:val="NoSpacing"/>
        <w:numPr>
          <w:ilvl w:val="0"/>
          <w:numId w:val="6"/>
        </w:numPr>
      </w:pPr>
      <w:r>
        <w:t>Japan Scouts Sho Kimura and Yuto Yamaguchi attend</w:t>
      </w:r>
    </w:p>
    <w:p w14:paraId="32861A20" w14:textId="77777777" w:rsidR="004209EC" w:rsidRDefault="004209EC" w:rsidP="004209EC">
      <w:pPr>
        <w:pStyle w:val="NoSpacing"/>
        <w:numPr>
          <w:ilvl w:val="0"/>
          <w:numId w:val="6"/>
        </w:numPr>
      </w:pPr>
      <w:r>
        <w:t>T32 Scouters attending are Trish Chell, Leigh Ann Johnson-McDowell, John Colvin and John Ryan</w:t>
      </w:r>
    </w:p>
    <w:p w14:paraId="5DA508A0" w14:textId="77777777" w:rsidR="004209EC" w:rsidRPr="00D3611D" w:rsidRDefault="004209EC" w:rsidP="004209EC">
      <w:pPr>
        <w:pStyle w:val="NoSpacing"/>
        <w:numPr>
          <w:ilvl w:val="0"/>
          <w:numId w:val="6"/>
        </w:numPr>
      </w:pPr>
      <w:r>
        <w:t>T32 Scouts attending Joey Chell, Isaac Chell and Crew 32 Gage Spotted Bear</w:t>
      </w:r>
    </w:p>
    <w:p w14:paraId="1F48DB83" w14:textId="77777777" w:rsidR="004209EC" w:rsidRDefault="004209EC" w:rsidP="004209EC">
      <w:pPr>
        <w:pStyle w:val="NoSpacing"/>
        <w:numPr>
          <w:ilvl w:val="0"/>
          <w:numId w:val="6"/>
        </w:numPr>
      </w:pPr>
      <w:r>
        <w:lastRenderedPageBreak/>
        <w:t>T32 Scouts and Scouters earn the International Awareness Medal, International Spirit patch and the Messenger of Peace patch</w:t>
      </w:r>
    </w:p>
    <w:p w14:paraId="224EF8CC" w14:textId="77777777" w:rsidR="00BB3244" w:rsidRDefault="00BB3244" w:rsidP="00BB3244">
      <w:pPr>
        <w:pStyle w:val="NoSpacing"/>
        <w:ind w:left="720"/>
      </w:pPr>
    </w:p>
    <w:p w14:paraId="4919EDF5" w14:textId="16AB8562" w:rsidR="004209EC" w:rsidRPr="00D3611D" w:rsidRDefault="004209EC" w:rsidP="004209EC">
      <w:pPr>
        <w:pStyle w:val="NoSpacing"/>
        <w:rPr>
          <w:b/>
          <w:bCs/>
        </w:rPr>
      </w:pPr>
      <w:r w:rsidRPr="00D3611D">
        <w:rPr>
          <w:b/>
          <w:bCs/>
        </w:rPr>
        <w:t xml:space="preserve">2024 – </w:t>
      </w:r>
      <w:r w:rsidR="00BB3244">
        <w:rPr>
          <w:b/>
          <w:bCs/>
        </w:rPr>
        <w:t xml:space="preserve">Asia/Pacific Jamboree - </w:t>
      </w:r>
      <w:r>
        <w:rPr>
          <w:b/>
          <w:bCs/>
        </w:rPr>
        <w:t xml:space="preserve">Scouts of </w:t>
      </w:r>
      <w:r w:rsidRPr="00D3611D">
        <w:rPr>
          <w:b/>
          <w:bCs/>
          <w:i/>
          <w:iCs/>
        </w:rPr>
        <w:t>Japan</w:t>
      </w:r>
    </w:p>
    <w:p w14:paraId="02CAA0C8" w14:textId="77777777" w:rsidR="004209EC" w:rsidRDefault="004209EC" w:rsidP="004209EC">
      <w:pPr>
        <w:pStyle w:val="NoSpacing"/>
        <w:numPr>
          <w:ilvl w:val="0"/>
          <w:numId w:val="10"/>
        </w:numPr>
      </w:pPr>
      <w:r w:rsidRPr="00D3611D">
        <w:t xml:space="preserve">Troop 32 Scout Max Boettcher </w:t>
      </w:r>
      <w:r>
        <w:t>is selected to represent Scouting America for the 2024 Asia Pacific Catholic Jamboree on an island of Japan</w:t>
      </w:r>
    </w:p>
    <w:p w14:paraId="79F0345F" w14:textId="52736D21" w:rsidR="00DE058A" w:rsidRPr="00D3611D" w:rsidRDefault="00DE058A" w:rsidP="004209EC">
      <w:pPr>
        <w:pStyle w:val="NoSpacing"/>
        <w:numPr>
          <w:ilvl w:val="0"/>
          <w:numId w:val="10"/>
        </w:numPr>
      </w:pPr>
      <w:r>
        <w:t>Scout Max Boettcher makes a presentation on his trip before the annual Catholic Committee on Scouting Awards Dinner.</w:t>
      </w:r>
    </w:p>
    <w:p w14:paraId="3286C4CA" w14:textId="57BF81AC" w:rsidR="004209EC" w:rsidRPr="00D3611D" w:rsidRDefault="004209EC" w:rsidP="004209EC">
      <w:pPr>
        <w:pStyle w:val="NoSpacing"/>
        <w:rPr>
          <w:b/>
          <w:bCs/>
        </w:rPr>
      </w:pPr>
      <w:r w:rsidRPr="00D3611D">
        <w:rPr>
          <w:b/>
          <w:bCs/>
        </w:rPr>
        <w:t xml:space="preserve">2025 – </w:t>
      </w:r>
      <w:r w:rsidR="00BB3244">
        <w:rPr>
          <w:b/>
          <w:bCs/>
        </w:rPr>
        <w:t xml:space="preserve">German Jamboree - </w:t>
      </w:r>
      <w:r>
        <w:rPr>
          <w:b/>
          <w:bCs/>
        </w:rPr>
        <w:t xml:space="preserve">Scouts of </w:t>
      </w:r>
      <w:r w:rsidRPr="00D3611D">
        <w:rPr>
          <w:b/>
          <w:bCs/>
          <w:i/>
          <w:iCs/>
        </w:rPr>
        <w:t>Germany</w:t>
      </w:r>
    </w:p>
    <w:p w14:paraId="773852B2" w14:textId="55CFB1E1" w:rsidR="004209EC" w:rsidRPr="00D3611D" w:rsidRDefault="004209EC" w:rsidP="004209EC">
      <w:pPr>
        <w:pStyle w:val="NoSpacing"/>
        <w:numPr>
          <w:ilvl w:val="0"/>
          <w:numId w:val="11"/>
        </w:numPr>
      </w:pPr>
      <w:r w:rsidRPr="00D3611D">
        <w:t>Scouts of Troop 32 and Crew 205 attend a German Jamboree.</w:t>
      </w:r>
      <w:r w:rsidR="00D32E15">
        <w:t xml:space="preserve">  T32 Scouts were Max Boettcher, J K Byrd, Luke Bullock, Joey Chell, Zach Nel, George Springer and Porter Wall.  T32 Scouters were Denice Boettcher, Kristin Byrd, and Tom Springer.</w:t>
      </w:r>
    </w:p>
    <w:p w14:paraId="46C97B49" w14:textId="77777777" w:rsidR="004209EC" w:rsidRPr="00D3611D" w:rsidRDefault="004209EC" w:rsidP="004209EC">
      <w:pPr>
        <w:pStyle w:val="NoSpacing"/>
        <w:numPr>
          <w:ilvl w:val="0"/>
          <w:numId w:val="11"/>
        </w:numPr>
      </w:pPr>
      <w:r w:rsidRPr="00D3611D">
        <w:t>Hosted by a “sister” German troop; combine Scouting with European cultural travel.</w:t>
      </w:r>
    </w:p>
    <w:p w14:paraId="3A8B8CD7" w14:textId="77777777" w:rsidR="004209EC" w:rsidRPr="00D3611D" w:rsidRDefault="00117772" w:rsidP="004209EC">
      <w:pPr>
        <w:pStyle w:val="NoSpacing"/>
      </w:pPr>
      <w:r>
        <w:pict w14:anchorId="18C8EECF">
          <v:rect id="_x0000_i1030" style="width:0;height:1.5pt" o:hralign="center" o:hrstd="t" o:hr="t" fillcolor="#a0a0a0" stroked="f"/>
        </w:pict>
      </w:r>
    </w:p>
    <w:p w14:paraId="16A6EE79" w14:textId="77777777" w:rsidR="004209EC" w:rsidRDefault="004209EC" w:rsidP="004209EC">
      <w:pPr>
        <w:pStyle w:val="NoSpacing"/>
      </w:pPr>
    </w:p>
    <w:p w14:paraId="1E80B855" w14:textId="77777777" w:rsidR="00F76C59" w:rsidRDefault="00F76C59"/>
    <w:sectPr w:rsidR="00F76C59" w:rsidSect="007057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2385E"/>
    <w:multiLevelType w:val="multilevel"/>
    <w:tmpl w:val="623C2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DE3707"/>
    <w:multiLevelType w:val="multilevel"/>
    <w:tmpl w:val="4AF4094E"/>
    <w:lvl w:ilvl="0">
      <w:start w:val="1"/>
      <w:numFmt w:val="bullet"/>
      <w:lvlText w:val=""/>
      <w:lvlJc w:val="left"/>
      <w:pPr>
        <w:tabs>
          <w:tab w:val="num" w:pos="720"/>
        </w:tabs>
        <w:ind w:left="720" w:hanging="360"/>
      </w:pPr>
      <w:rPr>
        <w:rFonts w:ascii="Symbol" w:hAnsi="Symbol" w:hint="default"/>
        <w:sz w:val="20"/>
      </w:rPr>
    </w:lvl>
    <w:lvl w:ilvl="1">
      <w:start w:val="2014"/>
      <w:numFmt w:val="decimal"/>
      <w:lvlText w:val="%2"/>
      <w:lvlJc w:val="left"/>
      <w:pPr>
        <w:ind w:left="1560" w:hanging="48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3B7D23"/>
    <w:multiLevelType w:val="multilevel"/>
    <w:tmpl w:val="E0AC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23AEB"/>
    <w:multiLevelType w:val="multilevel"/>
    <w:tmpl w:val="F4921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041E42"/>
    <w:multiLevelType w:val="multilevel"/>
    <w:tmpl w:val="23CE2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0D6DC8"/>
    <w:multiLevelType w:val="multilevel"/>
    <w:tmpl w:val="AFA6F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5D42C5"/>
    <w:multiLevelType w:val="multilevel"/>
    <w:tmpl w:val="A684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921C13"/>
    <w:multiLevelType w:val="multilevel"/>
    <w:tmpl w:val="609C9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6B7B31"/>
    <w:multiLevelType w:val="multilevel"/>
    <w:tmpl w:val="C932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325276"/>
    <w:multiLevelType w:val="multilevel"/>
    <w:tmpl w:val="6EF89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980E2C"/>
    <w:multiLevelType w:val="multilevel"/>
    <w:tmpl w:val="9D0EA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8571694">
    <w:abstractNumId w:val="0"/>
  </w:num>
  <w:num w:numId="2" w16cid:durableId="1299186852">
    <w:abstractNumId w:val="5"/>
  </w:num>
  <w:num w:numId="3" w16cid:durableId="741560871">
    <w:abstractNumId w:val="6"/>
  </w:num>
  <w:num w:numId="4" w16cid:durableId="2100713154">
    <w:abstractNumId w:val="7"/>
  </w:num>
  <w:num w:numId="5" w16cid:durableId="1353726212">
    <w:abstractNumId w:val="1"/>
  </w:num>
  <w:num w:numId="6" w16cid:durableId="791284475">
    <w:abstractNumId w:val="2"/>
  </w:num>
  <w:num w:numId="7" w16cid:durableId="1290282552">
    <w:abstractNumId w:val="10"/>
  </w:num>
  <w:num w:numId="8" w16cid:durableId="768045214">
    <w:abstractNumId w:val="9"/>
  </w:num>
  <w:num w:numId="9" w16cid:durableId="1554927718">
    <w:abstractNumId w:val="4"/>
  </w:num>
  <w:num w:numId="10" w16cid:durableId="2134246793">
    <w:abstractNumId w:val="3"/>
  </w:num>
  <w:num w:numId="11" w16cid:durableId="18270881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79C"/>
    <w:rsid w:val="00031DCE"/>
    <w:rsid w:val="00051390"/>
    <w:rsid w:val="000B0483"/>
    <w:rsid w:val="000C044E"/>
    <w:rsid w:val="000D23D3"/>
    <w:rsid w:val="000D2FB9"/>
    <w:rsid w:val="000F7C53"/>
    <w:rsid w:val="00117772"/>
    <w:rsid w:val="001C6D36"/>
    <w:rsid w:val="002707B2"/>
    <w:rsid w:val="0033102E"/>
    <w:rsid w:val="004209EC"/>
    <w:rsid w:val="004D3602"/>
    <w:rsid w:val="004E6648"/>
    <w:rsid w:val="00594347"/>
    <w:rsid w:val="006007E0"/>
    <w:rsid w:val="00616D8F"/>
    <w:rsid w:val="00633170"/>
    <w:rsid w:val="006E3666"/>
    <w:rsid w:val="0070579C"/>
    <w:rsid w:val="007158C8"/>
    <w:rsid w:val="007E17A4"/>
    <w:rsid w:val="00821BDD"/>
    <w:rsid w:val="008A7076"/>
    <w:rsid w:val="008F66D1"/>
    <w:rsid w:val="009A6BDF"/>
    <w:rsid w:val="00A709BF"/>
    <w:rsid w:val="00A96127"/>
    <w:rsid w:val="00B52EA1"/>
    <w:rsid w:val="00BB3244"/>
    <w:rsid w:val="00BF76E2"/>
    <w:rsid w:val="00C479CA"/>
    <w:rsid w:val="00C6392F"/>
    <w:rsid w:val="00CF1B8E"/>
    <w:rsid w:val="00D10750"/>
    <w:rsid w:val="00D30B04"/>
    <w:rsid w:val="00D32E15"/>
    <w:rsid w:val="00D3611D"/>
    <w:rsid w:val="00DA1A8D"/>
    <w:rsid w:val="00DA5292"/>
    <w:rsid w:val="00DE058A"/>
    <w:rsid w:val="00E2117E"/>
    <w:rsid w:val="00E553B0"/>
    <w:rsid w:val="00EB0EA4"/>
    <w:rsid w:val="00ED2777"/>
    <w:rsid w:val="00EE17E2"/>
    <w:rsid w:val="00F76C59"/>
    <w:rsid w:val="00F83DEB"/>
    <w:rsid w:val="00FB4F0B"/>
    <w:rsid w:val="00FD6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15ACEE71"/>
  <w15:chartTrackingRefBased/>
  <w15:docId w15:val="{53CBA699-968E-4AF5-B8FC-346F21A6B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C59"/>
  </w:style>
  <w:style w:type="paragraph" w:styleId="Heading1">
    <w:name w:val="heading 1"/>
    <w:basedOn w:val="Normal"/>
    <w:next w:val="Normal"/>
    <w:link w:val="Heading1Char"/>
    <w:uiPriority w:val="9"/>
    <w:qFormat/>
    <w:rsid w:val="007057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57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57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57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57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57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57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57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57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57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057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057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057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57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57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57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57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579C"/>
    <w:rPr>
      <w:rFonts w:eastAsiaTheme="majorEastAsia" w:cstheme="majorBidi"/>
      <w:color w:val="272727" w:themeColor="text1" w:themeTint="D8"/>
    </w:rPr>
  </w:style>
  <w:style w:type="paragraph" w:styleId="Title">
    <w:name w:val="Title"/>
    <w:basedOn w:val="Normal"/>
    <w:next w:val="Normal"/>
    <w:link w:val="TitleChar"/>
    <w:uiPriority w:val="10"/>
    <w:qFormat/>
    <w:rsid w:val="007057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57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57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57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579C"/>
    <w:pPr>
      <w:spacing w:before="160"/>
      <w:jc w:val="center"/>
    </w:pPr>
    <w:rPr>
      <w:i/>
      <w:iCs/>
      <w:color w:val="404040" w:themeColor="text1" w:themeTint="BF"/>
    </w:rPr>
  </w:style>
  <w:style w:type="character" w:customStyle="1" w:styleId="QuoteChar">
    <w:name w:val="Quote Char"/>
    <w:basedOn w:val="DefaultParagraphFont"/>
    <w:link w:val="Quote"/>
    <w:uiPriority w:val="29"/>
    <w:rsid w:val="0070579C"/>
    <w:rPr>
      <w:i/>
      <w:iCs/>
      <w:color w:val="404040" w:themeColor="text1" w:themeTint="BF"/>
    </w:rPr>
  </w:style>
  <w:style w:type="paragraph" w:styleId="ListParagraph">
    <w:name w:val="List Paragraph"/>
    <w:basedOn w:val="Normal"/>
    <w:uiPriority w:val="34"/>
    <w:qFormat/>
    <w:rsid w:val="0070579C"/>
    <w:pPr>
      <w:ind w:left="720"/>
      <w:contextualSpacing/>
    </w:pPr>
  </w:style>
  <w:style w:type="character" w:styleId="IntenseEmphasis">
    <w:name w:val="Intense Emphasis"/>
    <w:basedOn w:val="DefaultParagraphFont"/>
    <w:uiPriority w:val="21"/>
    <w:qFormat/>
    <w:rsid w:val="0070579C"/>
    <w:rPr>
      <w:i/>
      <w:iCs/>
      <w:color w:val="2F5496" w:themeColor="accent1" w:themeShade="BF"/>
    </w:rPr>
  </w:style>
  <w:style w:type="paragraph" w:styleId="IntenseQuote">
    <w:name w:val="Intense Quote"/>
    <w:basedOn w:val="Normal"/>
    <w:next w:val="Normal"/>
    <w:link w:val="IntenseQuoteChar"/>
    <w:uiPriority w:val="30"/>
    <w:qFormat/>
    <w:rsid w:val="007057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579C"/>
    <w:rPr>
      <w:i/>
      <w:iCs/>
      <w:color w:val="2F5496" w:themeColor="accent1" w:themeShade="BF"/>
    </w:rPr>
  </w:style>
  <w:style w:type="character" w:styleId="IntenseReference">
    <w:name w:val="Intense Reference"/>
    <w:basedOn w:val="DefaultParagraphFont"/>
    <w:uiPriority w:val="32"/>
    <w:qFormat/>
    <w:rsid w:val="0070579C"/>
    <w:rPr>
      <w:b/>
      <w:bCs/>
      <w:smallCaps/>
      <w:color w:val="2F5496" w:themeColor="accent1" w:themeShade="BF"/>
      <w:spacing w:val="5"/>
    </w:rPr>
  </w:style>
  <w:style w:type="paragraph" w:styleId="NoSpacing">
    <w:name w:val="No Spacing"/>
    <w:uiPriority w:val="1"/>
    <w:qFormat/>
    <w:rsid w:val="00F76C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766</TotalTime>
  <Pages>4</Pages>
  <Words>1418</Words>
  <Characters>8087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20</cp:revision>
  <dcterms:created xsi:type="dcterms:W3CDTF">2025-09-23T18:52:00Z</dcterms:created>
  <dcterms:modified xsi:type="dcterms:W3CDTF">2025-09-25T15:34:00Z</dcterms:modified>
</cp:coreProperties>
</file>